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79442C" w14:textId="77777777" w:rsidR="000F7C87" w:rsidRPr="00695FA1" w:rsidRDefault="000F7C87" w:rsidP="00ED29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14:paraId="6B395181" w14:textId="77777777" w:rsidR="00695FA1" w:rsidRDefault="00695FA1" w:rsidP="00695FA1">
      <w:pPr>
        <w:pStyle w:val="Default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color w:val="0070C0"/>
          <w:sz w:val="40"/>
          <w:szCs w:val="40"/>
        </w:rPr>
        <w:t>Meeting Agenda Template</w:t>
      </w:r>
    </w:p>
    <w:p w14:paraId="10F8B615" w14:textId="77777777" w:rsidR="006A635C" w:rsidRPr="00695FA1" w:rsidRDefault="006A635C" w:rsidP="00ED29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14:paraId="306DEC9E" w14:textId="77777777" w:rsidR="006A635C" w:rsidRPr="00695FA1" w:rsidRDefault="006A635C" w:rsidP="00ED29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14:paraId="041B2A97" w14:textId="77777777" w:rsidR="006A635C" w:rsidRPr="00695FA1" w:rsidRDefault="00DC5E1D" w:rsidP="00ED29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Mentor</w:t>
      </w:r>
      <w:r w:rsidR="006A635C" w:rsidRPr="00695FA1">
        <w:rPr>
          <w:rFonts w:ascii="Arial" w:hAnsi="Arial" w:cs="Arial"/>
          <w:b/>
          <w:bCs/>
          <w:color w:val="000000"/>
        </w:rPr>
        <w:t xml:space="preserve"> Name: </w:t>
      </w:r>
      <w:r w:rsidR="006A635C" w:rsidRPr="00DC5E1D">
        <w:rPr>
          <w:rFonts w:ascii="Arial" w:hAnsi="Arial" w:cs="Arial"/>
          <w:bCs/>
          <w:color w:val="000000"/>
        </w:rPr>
        <w:t>_____________________________</w:t>
      </w:r>
      <w:r w:rsidRPr="00DC5E1D">
        <w:rPr>
          <w:rFonts w:ascii="Arial" w:hAnsi="Arial" w:cs="Arial"/>
          <w:bCs/>
          <w:color w:val="000000"/>
        </w:rPr>
        <w:t>__</w:t>
      </w:r>
    </w:p>
    <w:p w14:paraId="213D9762" w14:textId="77777777" w:rsidR="006A635C" w:rsidRPr="00695FA1" w:rsidRDefault="006A635C" w:rsidP="00ED29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14:paraId="52E54ABD" w14:textId="77777777" w:rsidR="006A635C" w:rsidRDefault="00DC5E1D" w:rsidP="00ED29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Mentee</w:t>
      </w:r>
      <w:r w:rsidR="006A635C" w:rsidRPr="00695FA1">
        <w:rPr>
          <w:rFonts w:ascii="Arial" w:hAnsi="Arial" w:cs="Arial"/>
          <w:b/>
          <w:bCs/>
          <w:color w:val="000000"/>
        </w:rPr>
        <w:t xml:space="preserve"> Name:</w:t>
      </w:r>
      <w:r w:rsidR="006A635C" w:rsidRPr="00DC5E1D">
        <w:rPr>
          <w:rFonts w:ascii="Arial" w:hAnsi="Arial" w:cs="Arial"/>
          <w:bCs/>
          <w:color w:val="000000"/>
        </w:rPr>
        <w:t xml:space="preserve"> _____________________________</w:t>
      </w:r>
      <w:r w:rsidRPr="00DC5E1D">
        <w:rPr>
          <w:rFonts w:ascii="Arial" w:hAnsi="Arial" w:cs="Arial"/>
          <w:bCs/>
          <w:color w:val="000000"/>
        </w:rPr>
        <w:t>__</w:t>
      </w:r>
    </w:p>
    <w:p w14:paraId="41712115" w14:textId="77777777" w:rsidR="00DC5E1D" w:rsidRDefault="00DC5E1D" w:rsidP="00ED29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</w:p>
    <w:p w14:paraId="2C0EF61A" w14:textId="77777777" w:rsidR="00DC5E1D" w:rsidRPr="00DC5E1D" w:rsidRDefault="00DC5E1D" w:rsidP="00ED29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261953">
        <w:rPr>
          <w:rFonts w:ascii="Arial" w:hAnsi="Arial" w:cs="Arial"/>
          <w:b/>
          <w:color w:val="000000"/>
        </w:rPr>
        <w:t>Venue:</w:t>
      </w:r>
      <w:r w:rsidRPr="00261953">
        <w:rPr>
          <w:rFonts w:ascii="Arial" w:hAnsi="Arial" w:cs="Arial"/>
          <w:color w:val="000000"/>
        </w:rPr>
        <w:t xml:space="preserve"> _________________________________________________________________</w:t>
      </w:r>
      <w:r>
        <w:rPr>
          <w:rFonts w:ascii="Arial" w:hAnsi="Arial" w:cs="Arial"/>
          <w:color w:val="000000"/>
        </w:rPr>
        <w:t>___________</w:t>
      </w:r>
    </w:p>
    <w:p w14:paraId="55040442" w14:textId="77777777" w:rsidR="006A635C" w:rsidRPr="00695FA1" w:rsidRDefault="006A635C" w:rsidP="00ED29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14:paraId="16243664" w14:textId="77777777" w:rsidR="006A635C" w:rsidRDefault="006A635C" w:rsidP="00ED29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 w:rsidRPr="00695FA1">
        <w:rPr>
          <w:rFonts w:ascii="Arial" w:hAnsi="Arial" w:cs="Arial"/>
          <w:b/>
          <w:bCs/>
          <w:color w:val="000000"/>
        </w:rPr>
        <w:t xml:space="preserve">Date of Meeting: </w:t>
      </w:r>
      <w:r w:rsidRPr="00DC5E1D">
        <w:rPr>
          <w:rFonts w:ascii="Arial" w:hAnsi="Arial" w:cs="Arial"/>
          <w:bCs/>
          <w:color w:val="000000"/>
        </w:rPr>
        <w:t>________________________</w:t>
      </w:r>
      <w:r w:rsidR="00DC5E1D" w:rsidRPr="00DC5E1D">
        <w:rPr>
          <w:rFonts w:ascii="Arial" w:hAnsi="Arial" w:cs="Arial"/>
          <w:bCs/>
          <w:color w:val="000000"/>
        </w:rPr>
        <w:t>_</w:t>
      </w:r>
    </w:p>
    <w:p w14:paraId="064748B6" w14:textId="77777777" w:rsidR="00DC5E1D" w:rsidRDefault="00DC5E1D" w:rsidP="00ED29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14:paraId="77BD324D" w14:textId="77777777" w:rsidR="00DC5E1D" w:rsidRDefault="00DC5E1D" w:rsidP="00DC5E1D">
      <w:p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Meeting Time:</w:t>
      </w:r>
      <w:r>
        <w:rPr>
          <w:rFonts w:ascii="Arial" w:hAnsi="Arial" w:cs="Arial"/>
          <w:bCs/>
        </w:rPr>
        <w:t xml:space="preserve"> ________________________________</w:t>
      </w:r>
    </w:p>
    <w:p w14:paraId="303F990D" w14:textId="77777777" w:rsidR="006A635C" w:rsidRPr="00695FA1" w:rsidRDefault="006A635C" w:rsidP="00ED29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14:paraId="12DF62EA" w14:textId="77777777" w:rsidR="000F7C87" w:rsidRPr="00695FA1" w:rsidRDefault="000F7C87" w:rsidP="00ED29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14:paraId="1EE260A9" w14:textId="77777777" w:rsidR="006A635C" w:rsidRPr="00695FA1" w:rsidRDefault="00ED29A6" w:rsidP="00ED29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695FA1">
        <w:rPr>
          <w:rFonts w:ascii="Arial" w:hAnsi="Arial" w:cs="Arial"/>
          <w:color w:val="000000"/>
        </w:rPr>
        <w:t xml:space="preserve">1. </w:t>
      </w:r>
      <w:r w:rsidR="005460A9" w:rsidRPr="00695FA1">
        <w:rPr>
          <w:rFonts w:ascii="Arial" w:hAnsi="Arial" w:cs="Arial"/>
          <w:color w:val="000000"/>
        </w:rPr>
        <w:t>C</w:t>
      </w:r>
      <w:r w:rsidR="00DC5E1D">
        <w:rPr>
          <w:rFonts w:ascii="Arial" w:hAnsi="Arial" w:cs="Arial"/>
          <w:color w:val="000000"/>
        </w:rPr>
        <w:t>omments on previous minutes.</w:t>
      </w:r>
    </w:p>
    <w:p w14:paraId="6DA2E8F7" w14:textId="77777777" w:rsidR="000F7C87" w:rsidRPr="00695FA1" w:rsidRDefault="000F7C87" w:rsidP="00ED29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1DD04711" w14:textId="77777777" w:rsidR="00ED29A6" w:rsidRPr="00695FA1" w:rsidRDefault="00ED29A6" w:rsidP="00ED29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695FA1">
        <w:rPr>
          <w:rFonts w:ascii="Arial" w:hAnsi="Arial" w:cs="Arial"/>
          <w:color w:val="000000"/>
        </w:rPr>
        <w:t xml:space="preserve">2. </w:t>
      </w:r>
      <w:r w:rsidR="00873387" w:rsidRPr="00695FA1">
        <w:rPr>
          <w:rFonts w:ascii="Arial" w:hAnsi="Arial" w:cs="Arial"/>
          <w:color w:val="000000"/>
        </w:rPr>
        <w:t>Updates on outstanding action items</w:t>
      </w:r>
      <w:r w:rsidR="00B03EA1" w:rsidRPr="00695FA1">
        <w:rPr>
          <w:rFonts w:ascii="Arial" w:hAnsi="Arial" w:cs="Arial"/>
          <w:color w:val="000000"/>
        </w:rPr>
        <w:t xml:space="preserve"> </w:t>
      </w:r>
      <w:r w:rsidR="00B03EA1" w:rsidRPr="00695FA1">
        <w:rPr>
          <w:rFonts w:ascii="Arial" w:hAnsi="Arial" w:cs="Arial"/>
          <w:i/>
          <w:color w:val="000000"/>
        </w:rPr>
        <w:t>(Refer to item 10 in meeting minutes)</w:t>
      </w:r>
    </w:p>
    <w:p w14:paraId="5A430A0D" w14:textId="77777777" w:rsidR="006A635C" w:rsidRPr="00695FA1" w:rsidRDefault="006A635C" w:rsidP="00ED29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58E57B60" w14:textId="77777777" w:rsidR="000F7C87" w:rsidRPr="00695FA1" w:rsidRDefault="006A635C" w:rsidP="00ED29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695FA1">
        <w:rPr>
          <w:rFonts w:ascii="Arial" w:hAnsi="Arial" w:cs="Arial"/>
          <w:color w:val="000000"/>
        </w:rPr>
        <w:t>Examples could include:</w:t>
      </w:r>
    </w:p>
    <w:p w14:paraId="76BAE5DE" w14:textId="77777777" w:rsidR="00ED29A6" w:rsidRPr="00695FA1" w:rsidRDefault="00ED29A6" w:rsidP="000F7C87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</w:rPr>
      </w:pPr>
      <w:r w:rsidRPr="00695FA1">
        <w:rPr>
          <w:rFonts w:ascii="Arial" w:hAnsi="Arial" w:cs="Arial"/>
          <w:color w:val="000000"/>
        </w:rPr>
        <w:t>a) Project Specific</w:t>
      </w:r>
    </w:p>
    <w:p w14:paraId="7B11673D" w14:textId="77777777" w:rsidR="00ED29A6" w:rsidRPr="00695FA1" w:rsidRDefault="00ED29A6" w:rsidP="000F7C87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</w:rPr>
      </w:pPr>
      <w:r w:rsidRPr="00695FA1">
        <w:rPr>
          <w:rFonts w:ascii="Arial" w:hAnsi="Arial" w:cs="Arial"/>
          <w:color w:val="000000"/>
        </w:rPr>
        <w:t>b) Office Management/Administration</w:t>
      </w:r>
    </w:p>
    <w:p w14:paraId="65B27715" w14:textId="77777777" w:rsidR="00ED29A6" w:rsidRPr="00695FA1" w:rsidRDefault="00ED29A6" w:rsidP="000F7C87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</w:rPr>
      </w:pPr>
      <w:r w:rsidRPr="00695FA1">
        <w:rPr>
          <w:rFonts w:ascii="Arial" w:hAnsi="Arial" w:cs="Arial"/>
          <w:color w:val="000000"/>
        </w:rPr>
        <w:t>c) Engineering (not job related)</w:t>
      </w:r>
    </w:p>
    <w:p w14:paraId="0A8F5E70" w14:textId="77777777" w:rsidR="00ED29A6" w:rsidRPr="00695FA1" w:rsidRDefault="00ED29A6" w:rsidP="000F7C87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</w:rPr>
      </w:pPr>
      <w:r w:rsidRPr="00695FA1">
        <w:rPr>
          <w:rFonts w:ascii="Arial" w:hAnsi="Arial" w:cs="Arial"/>
          <w:color w:val="000000"/>
        </w:rPr>
        <w:t>d) Field Work</w:t>
      </w:r>
    </w:p>
    <w:p w14:paraId="3926A131" w14:textId="77777777" w:rsidR="00ED29A6" w:rsidRPr="00695FA1" w:rsidRDefault="00ED29A6" w:rsidP="000F7C87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</w:rPr>
      </w:pPr>
      <w:r w:rsidRPr="00695FA1">
        <w:rPr>
          <w:rFonts w:ascii="Arial" w:hAnsi="Arial" w:cs="Arial"/>
          <w:color w:val="000000"/>
        </w:rPr>
        <w:t>e) Related to previous commitments</w:t>
      </w:r>
    </w:p>
    <w:p w14:paraId="1A02989D" w14:textId="77777777" w:rsidR="00ED29A6" w:rsidRPr="00695FA1" w:rsidRDefault="00ED29A6" w:rsidP="000F7C87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</w:rPr>
      </w:pPr>
      <w:r w:rsidRPr="00695FA1">
        <w:rPr>
          <w:rFonts w:ascii="Arial" w:hAnsi="Arial" w:cs="Arial"/>
          <w:color w:val="000000"/>
        </w:rPr>
        <w:t>f) Information technology/data analysis</w:t>
      </w:r>
    </w:p>
    <w:p w14:paraId="70A58145" w14:textId="77777777" w:rsidR="006A635C" w:rsidRPr="00695FA1" w:rsidRDefault="006A635C" w:rsidP="000F7C87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</w:rPr>
      </w:pPr>
    </w:p>
    <w:p w14:paraId="185D23CA" w14:textId="77777777" w:rsidR="006A635C" w:rsidRPr="00DC5E1D" w:rsidRDefault="006A635C" w:rsidP="006A63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</w:rPr>
      </w:pPr>
      <w:r w:rsidRPr="00695FA1">
        <w:rPr>
          <w:rFonts w:ascii="Arial" w:hAnsi="Arial" w:cs="Arial"/>
          <w:i/>
          <w:color w:val="000000"/>
        </w:rPr>
        <w:t>Discuss any issues/chall</w:t>
      </w:r>
      <w:r w:rsidR="00DC5E1D">
        <w:rPr>
          <w:rFonts w:ascii="Arial" w:hAnsi="Arial" w:cs="Arial"/>
          <w:i/>
          <w:color w:val="000000"/>
        </w:rPr>
        <w:t xml:space="preserve">enges that may have been </w:t>
      </w:r>
      <w:r w:rsidR="00032485">
        <w:rPr>
          <w:rFonts w:ascii="Arial" w:hAnsi="Arial" w:cs="Arial"/>
          <w:i/>
          <w:color w:val="000000"/>
        </w:rPr>
        <w:t>encountered</w:t>
      </w:r>
      <w:r w:rsidR="00DC5E1D">
        <w:rPr>
          <w:rFonts w:ascii="Arial" w:hAnsi="Arial" w:cs="Arial"/>
          <w:i/>
          <w:color w:val="000000"/>
        </w:rPr>
        <w:t>.</w:t>
      </w:r>
    </w:p>
    <w:p w14:paraId="4832A944" w14:textId="77777777" w:rsidR="000F7C87" w:rsidRPr="00695FA1" w:rsidRDefault="000F7C87" w:rsidP="00ED29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5A9467F9" w14:textId="77777777" w:rsidR="006A635C" w:rsidRPr="00695FA1" w:rsidRDefault="00ED29A6" w:rsidP="00ED29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695FA1">
        <w:rPr>
          <w:rFonts w:ascii="Arial" w:hAnsi="Arial" w:cs="Arial"/>
          <w:color w:val="000000"/>
        </w:rPr>
        <w:t>3. Technical presentation</w:t>
      </w:r>
      <w:r w:rsidR="006A635C" w:rsidRPr="00695FA1">
        <w:rPr>
          <w:rFonts w:ascii="Arial" w:hAnsi="Arial" w:cs="Arial"/>
          <w:color w:val="000000"/>
        </w:rPr>
        <w:t xml:space="preserve"> (as appropriate)</w:t>
      </w:r>
      <w:r w:rsidR="00DC5E1D">
        <w:rPr>
          <w:rFonts w:ascii="Arial" w:hAnsi="Arial" w:cs="Arial"/>
          <w:color w:val="000000"/>
        </w:rPr>
        <w:t>.</w:t>
      </w:r>
    </w:p>
    <w:p w14:paraId="0A65A63C" w14:textId="77777777" w:rsidR="000F7C87" w:rsidRPr="00695FA1" w:rsidRDefault="000F7C87" w:rsidP="00ED29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78A6F90D" w14:textId="77777777" w:rsidR="00ED29A6" w:rsidRPr="00695FA1" w:rsidRDefault="00ED29A6" w:rsidP="00ED29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695FA1">
        <w:rPr>
          <w:rFonts w:ascii="Arial" w:hAnsi="Arial" w:cs="Arial"/>
          <w:color w:val="000000"/>
        </w:rPr>
        <w:t>4. Review of non-engineering experience:</w:t>
      </w:r>
    </w:p>
    <w:p w14:paraId="38AD5CD6" w14:textId="77777777" w:rsidR="006A635C" w:rsidRPr="00695FA1" w:rsidRDefault="006A635C" w:rsidP="00ED29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6DCF53FB" w14:textId="77777777" w:rsidR="000F7C87" w:rsidRPr="00695FA1" w:rsidRDefault="006A635C" w:rsidP="00ED29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695FA1">
        <w:rPr>
          <w:rFonts w:ascii="Arial" w:hAnsi="Arial" w:cs="Arial"/>
          <w:color w:val="000000"/>
        </w:rPr>
        <w:t>Examples could include:</w:t>
      </w:r>
    </w:p>
    <w:p w14:paraId="45D5C702" w14:textId="77777777" w:rsidR="00ED29A6" w:rsidRPr="00695FA1" w:rsidRDefault="00ED29A6" w:rsidP="000F7C87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b/>
          <w:color w:val="000000"/>
        </w:rPr>
      </w:pPr>
      <w:r w:rsidRPr="00695FA1">
        <w:rPr>
          <w:rFonts w:ascii="Arial" w:hAnsi="Arial" w:cs="Arial"/>
          <w:color w:val="000000"/>
        </w:rPr>
        <w:t xml:space="preserve">a) </w:t>
      </w:r>
      <w:r w:rsidR="000F7C87" w:rsidRPr="00695FA1">
        <w:rPr>
          <w:rFonts w:ascii="Arial" w:hAnsi="Arial" w:cs="Arial"/>
          <w:color w:val="000000"/>
        </w:rPr>
        <w:t>Office Drawings</w:t>
      </w:r>
      <w:r w:rsidR="00EA2175" w:rsidRPr="00695FA1">
        <w:rPr>
          <w:rFonts w:ascii="Arial" w:hAnsi="Arial" w:cs="Arial"/>
          <w:color w:val="000000"/>
        </w:rPr>
        <w:t xml:space="preserve"> (</w:t>
      </w:r>
      <w:r w:rsidR="00EA2175" w:rsidRPr="00695FA1">
        <w:rPr>
          <w:rStyle w:val="Strong"/>
          <w:rFonts w:ascii="Arial" w:hAnsi="Arial" w:cs="Arial"/>
          <w:b w:val="0"/>
          <w:bCs/>
          <w:color w:val="000000"/>
        </w:rPr>
        <w:t>Applies primarily to Structural, Civil, Mechanical where EIT may be involved in gaining experience with d</w:t>
      </w:r>
      <w:r w:rsidR="00CD1B3E" w:rsidRPr="00695FA1">
        <w:rPr>
          <w:rStyle w:val="Strong"/>
          <w:rFonts w:ascii="Arial" w:hAnsi="Arial" w:cs="Arial"/>
          <w:b w:val="0"/>
          <w:bCs/>
          <w:color w:val="000000"/>
        </w:rPr>
        <w:t>esigning o</w:t>
      </w:r>
      <w:r w:rsidR="00EA2175" w:rsidRPr="00695FA1">
        <w:rPr>
          <w:rStyle w:val="Strong"/>
          <w:rFonts w:ascii="Arial" w:hAnsi="Arial" w:cs="Arial"/>
          <w:b w:val="0"/>
          <w:bCs/>
          <w:color w:val="000000"/>
        </w:rPr>
        <w:t>ffice layout, moves/changes, etc.)</w:t>
      </w:r>
    </w:p>
    <w:p w14:paraId="35407743" w14:textId="77777777" w:rsidR="00ED29A6" w:rsidRPr="00695FA1" w:rsidRDefault="00ED29A6" w:rsidP="000F7C87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</w:rPr>
      </w:pPr>
      <w:r w:rsidRPr="00695FA1">
        <w:rPr>
          <w:rFonts w:ascii="Arial" w:hAnsi="Arial" w:cs="Arial"/>
          <w:color w:val="000000"/>
        </w:rPr>
        <w:t>b) Workshop (trades/skills - application to design)</w:t>
      </w:r>
    </w:p>
    <w:p w14:paraId="052C0F86" w14:textId="77777777" w:rsidR="00ED29A6" w:rsidRPr="00695FA1" w:rsidRDefault="00ED29A6" w:rsidP="000F7C87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</w:rPr>
      </w:pPr>
      <w:r w:rsidRPr="00695FA1">
        <w:rPr>
          <w:rFonts w:ascii="Arial" w:hAnsi="Arial" w:cs="Arial"/>
          <w:color w:val="000000"/>
        </w:rPr>
        <w:t>c) Purchasing/Contracts</w:t>
      </w:r>
    </w:p>
    <w:p w14:paraId="065C346A" w14:textId="77777777" w:rsidR="00ED29A6" w:rsidRPr="00695FA1" w:rsidRDefault="00ED29A6" w:rsidP="000F7C87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</w:rPr>
      </w:pPr>
      <w:r w:rsidRPr="00695FA1">
        <w:rPr>
          <w:rFonts w:ascii="Arial" w:hAnsi="Arial" w:cs="Arial"/>
          <w:color w:val="000000"/>
        </w:rPr>
        <w:t>d) Accounting</w:t>
      </w:r>
    </w:p>
    <w:p w14:paraId="1A538AD8" w14:textId="77777777" w:rsidR="00ED29A6" w:rsidRPr="00695FA1" w:rsidRDefault="00ED29A6" w:rsidP="000F7C87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</w:rPr>
      </w:pPr>
      <w:r w:rsidRPr="00695FA1">
        <w:rPr>
          <w:rFonts w:ascii="Arial" w:hAnsi="Arial" w:cs="Arial"/>
          <w:color w:val="000000"/>
        </w:rPr>
        <w:t>e) Sales and Marketing</w:t>
      </w:r>
    </w:p>
    <w:p w14:paraId="12024D20" w14:textId="77777777" w:rsidR="00ED29A6" w:rsidRPr="00695FA1" w:rsidRDefault="00ED29A6" w:rsidP="000F7C87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</w:rPr>
      </w:pPr>
      <w:r w:rsidRPr="00695FA1">
        <w:rPr>
          <w:rFonts w:ascii="Arial" w:hAnsi="Arial" w:cs="Arial"/>
          <w:color w:val="000000"/>
        </w:rPr>
        <w:t>f) Personnel</w:t>
      </w:r>
    </w:p>
    <w:p w14:paraId="7D557121" w14:textId="77777777" w:rsidR="00ED29A6" w:rsidRPr="00695FA1" w:rsidRDefault="00ED29A6" w:rsidP="000F7C87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</w:rPr>
      </w:pPr>
      <w:r w:rsidRPr="00695FA1">
        <w:rPr>
          <w:rFonts w:ascii="Arial" w:hAnsi="Arial" w:cs="Arial"/>
          <w:color w:val="000000"/>
        </w:rPr>
        <w:t>g) Management/Board of Directors - company decision-making process</w:t>
      </w:r>
    </w:p>
    <w:p w14:paraId="51E1FB25" w14:textId="77777777" w:rsidR="00ED29A6" w:rsidRPr="00695FA1" w:rsidRDefault="00ED29A6" w:rsidP="000F7C87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</w:rPr>
      </w:pPr>
      <w:r w:rsidRPr="00695FA1">
        <w:rPr>
          <w:rFonts w:ascii="Arial" w:hAnsi="Arial" w:cs="Arial"/>
          <w:color w:val="000000"/>
        </w:rPr>
        <w:t>h) Economic analysis</w:t>
      </w:r>
    </w:p>
    <w:p w14:paraId="656C9387" w14:textId="77777777" w:rsidR="00ED29A6" w:rsidRPr="00695FA1" w:rsidRDefault="00ED29A6" w:rsidP="000F7C87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</w:rPr>
      </w:pPr>
      <w:r w:rsidRPr="00695FA1">
        <w:rPr>
          <w:rFonts w:ascii="Arial" w:hAnsi="Arial" w:cs="Arial"/>
          <w:color w:val="000000"/>
        </w:rPr>
        <w:t>i) Project management</w:t>
      </w:r>
    </w:p>
    <w:p w14:paraId="1164A120" w14:textId="77777777" w:rsidR="006A635C" w:rsidRPr="00695FA1" w:rsidRDefault="006A635C" w:rsidP="000F7C87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</w:rPr>
      </w:pPr>
    </w:p>
    <w:p w14:paraId="5C85FE7F" w14:textId="77777777" w:rsidR="006A635C" w:rsidRPr="00695FA1" w:rsidRDefault="006A635C" w:rsidP="006A63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</w:rPr>
      </w:pPr>
      <w:r w:rsidRPr="00695FA1">
        <w:rPr>
          <w:rFonts w:ascii="Arial" w:hAnsi="Arial" w:cs="Arial"/>
          <w:i/>
          <w:color w:val="000000"/>
        </w:rPr>
        <w:t>Discuss any issues/challenges that may have been faced.</w:t>
      </w:r>
    </w:p>
    <w:p w14:paraId="1B813EFB" w14:textId="77777777" w:rsidR="000F7C87" w:rsidRPr="00695FA1" w:rsidRDefault="00695FA1" w:rsidP="00ED29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 w:type="page"/>
      </w:r>
    </w:p>
    <w:p w14:paraId="4859EBCA" w14:textId="77777777" w:rsidR="00ED29A6" w:rsidRPr="00695FA1" w:rsidRDefault="00ED29A6" w:rsidP="00ED29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695FA1">
        <w:rPr>
          <w:rFonts w:ascii="Arial" w:hAnsi="Arial" w:cs="Arial"/>
          <w:color w:val="000000"/>
        </w:rPr>
        <w:lastRenderedPageBreak/>
        <w:t>5. Four Year Plan</w:t>
      </w:r>
    </w:p>
    <w:p w14:paraId="3CB77E99" w14:textId="77777777" w:rsidR="002E2856" w:rsidRPr="00695FA1" w:rsidRDefault="002E2856" w:rsidP="00ED29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668081BB" w14:textId="77777777" w:rsidR="00ED29A6" w:rsidRPr="00695FA1" w:rsidRDefault="00ED29A6" w:rsidP="002E2856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00000"/>
        </w:rPr>
      </w:pPr>
      <w:r w:rsidRPr="00695FA1">
        <w:rPr>
          <w:rFonts w:ascii="Arial" w:hAnsi="Arial" w:cs="Arial"/>
          <w:color w:val="000000"/>
        </w:rPr>
        <w:t>Any changes</w:t>
      </w:r>
      <w:r w:rsidR="00695FA1">
        <w:rPr>
          <w:rFonts w:ascii="Arial" w:hAnsi="Arial" w:cs="Arial"/>
          <w:color w:val="000000"/>
        </w:rPr>
        <w:t xml:space="preserve"> needed</w:t>
      </w:r>
      <w:r w:rsidRPr="00695FA1">
        <w:rPr>
          <w:rFonts w:ascii="Arial" w:hAnsi="Arial" w:cs="Arial"/>
          <w:color w:val="000000"/>
        </w:rPr>
        <w:t>?</w:t>
      </w:r>
    </w:p>
    <w:p w14:paraId="6AFDCE14" w14:textId="77777777" w:rsidR="006E0282" w:rsidRPr="00695FA1" w:rsidRDefault="006E0282" w:rsidP="00ED29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25D7CBBB" w14:textId="77777777" w:rsidR="00ED29A6" w:rsidRPr="00695FA1" w:rsidRDefault="00ED29A6" w:rsidP="00ED29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695FA1">
        <w:rPr>
          <w:rFonts w:ascii="Arial" w:hAnsi="Arial" w:cs="Arial"/>
          <w:color w:val="000000"/>
        </w:rPr>
        <w:t>6. Training</w:t>
      </w:r>
    </w:p>
    <w:p w14:paraId="62AF7F27" w14:textId="77777777" w:rsidR="001C0AB4" w:rsidRPr="00695FA1" w:rsidRDefault="001C0AB4" w:rsidP="00ED29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01ADDA2E" w14:textId="77777777" w:rsidR="00ED29A6" w:rsidRPr="00695FA1" w:rsidRDefault="00ED29A6" w:rsidP="001C0AB4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00000"/>
        </w:rPr>
      </w:pPr>
      <w:r w:rsidRPr="00695FA1">
        <w:rPr>
          <w:rFonts w:ascii="Arial" w:hAnsi="Arial" w:cs="Arial"/>
          <w:color w:val="000000"/>
        </w:rPr>
        <w:t xml:space="preserve">Training </w:t>
      </w:r>
      <w:r w:rsidR="00695FA1" w:rsidRPr="00695FA1">
        <w:rPr>
          <w:rFonts w:ascii="Arial" w:hAnsi="Arial" w:cs="Arial"/>
          <w:color w:val="000000"/>
        </w:rPr>
        <w:t>required</w:t>
      </w:r>
      <w:r w:rsidRPr="00695FA1">
        <w:rPr>
          <w:rFonts w:ascii="Arial" w:hAnsi="Arial" w:cs="Arial"/>
          <w:color w:val="000000"/>
        </w:rPr>
        <w:t xml:space="preserve"> for: Present work load? 4 Year Plan?</w:t>
      </w:r>
    </w:p>
    <w:p w14:paraId="0597D67B" w14:textId="77777777" w:rsidR="001C0AB4" w:rsidRPr="00695FA1" w:rsidRDefault="001C0AB4" w:rsidP="00ED29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2D0BCFE7" w14:textId="77777777" w:rsidR="00ED29A6" w:rsidRPr="00695FA1" w:rsidRDefault="00ED29A6" w:rsidP="001C0AB4">
      <w:pPr>
        <w:autoSpaceDE w:val="0"/>
        <w:autoSpaceDN w:val="0"/>
        <w:adjustRightInd w:val="0"/>
        <w:spacing w:after="0" w:line="240" w:lineRule="auto"/>
        <w:ind w:left="1440"/>
        <w:rPr>
          <w:rFonts w:ascii="Arial" w:hAnsi="Arial" w:cs="Arial"/>
          <w:color w:val="000000"/>
        </w:rPr>
      </w:pPr>
      <w:r w:rsidRPr="00695FA1">
        <w:rPr>
          <w:rFonts w:ascii="Arial" w:hAnsi="Arial" w:cs="Arial"/>
          <w:color w:val="000000"/>
        </w:rPr>
        <w:t>a) On the job?</w:t>
      </w:r>
    </w:p>
    <w:p w14:paraId="3933A9A0" w14:textId="77777777" w:rsidR="00ED29A6" w:rsidRPr="00695FA1" w:rsidRDefault="00ED29A6" w:rsidP="001C0AB4">
      <w:pPr>
        <w:autoSpaceDE w:val="0"/>
        <w:autoSpaceDN w:val="0"/>
        <w:adjustRightInd w:val="0"/>
        <w:spacing w:after="0" w:line="240" w:lineRule="auto"/>
        <w:ind w:left="1440"/>
        <w:rPr>
          <w:rFonts w:ascii="Arial" w:hAnsi="Arial" w:cs="Arial"/>
          <w:color w:val="000000"/>
        </w:rPr>
      </w:pPr>
      <w:r w:rsidRPr="00695FA1">
        <w:rPr>
          <w:rFonts w:ascii="Arial" w:hAnsi="Arial" w:cs="Arial"/>
          <w:color w:val="000000"/>
        </w:rPr>
        <w:t>b) Courses?</w:t>
      </w:r>
    </w:p>
    <w:p w14:paraId="0DFF2C1E" w14:textId="77777777" w:rsidR="001C0AB4" w:rsidRPr="00695FA1" w:rsidRDefault="001C0AB4" w:rsidP="00ED29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114C338C" w14:textId="77777777" w:rsidR="00ED29A6" w:rsidRPr="00695FA1" w:rsidRDefault="00ED29A6" w:rsidP="001C0AB4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00000"/>
        </w:rPr>
      </w:pPr>
      <w:r w:rsidRPr="00695FA1">
        <w:rPr>
          <w:rFonts w:ascii="Arial" w:hAnsi="Arial" w:cs="Arial"/>
          <w:color w:val="000000"/>
        </w:rPr>
        <w:t>Computer Training/Work:</w:t>
      </w:r>
    </w:p>
    <w:p w14:paraId="336241A0" w14:textId="77777777" w:rsidR="006E0282" w:rsidRPr="00695FA1" w:rsidRDefault="006E0282" w:rsidP="00ED29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5B7C60B4" w14:textId="77777777" w:rsidR="00ED29A6" w:rsidRPr="00695FA1" w:rsidRDefault="00873387" w:rsidP="00695F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695FA1">
        <w:rPr>
          <w:rFonts w:ascii="Arial" w:hAnsi="Arial" w:cs="Arial"/>
          <w:color w:val="000000"/>
        </w:rPr>
        <w:t>7. Work Relationship Challenges</w:t>
      </w:r>
    </w:p>
    <w:p w14:paraId="4D96C177" w14:textId="77777777" w:rsidR="006E0282" w:rsidRPr="00695FA1" w:rsidRDefault="006E0282" w:rsidP="00ED29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2B88D789" w14:textId="77777777" w:rsidR="00ED29A6" w:rsidRPr="00695FA1" w:rsidRDefault="00695FA1" w:rsidP="00ED29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8. Other Business</w:t>
      </w:r>
    </w:p>
    <w:p w14:paraId="3BC16C6D" w14:textId="77777777" w:rsidR="00695FA1" w:rsidRDefault="00695FA1" w:rsidP="00ED29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06695A48" w14:textId="77777777" w:rsidR="00F71039" w:rsidRPr="00695FA1" w:rsidRDefault="00695FA1" w:rsidP="00ED29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10. Actions items</w:t>
      </w:r>
    </w:p>
    <w:p w14:paraId="12B936FA" w14:textId="77777777" w:rsidR="00F71039" w:rsidRPr="00695FA1" w:rsidRDefault="00F71039" w:rsidP="00ED29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667EDED9" w14:textId="77777777" w:rsidR="006A635C" w:rsidRPr="00695FA1" w:rsidRDefault="00695FA1" w:rsidP="00ED29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color w:val="000000"/>
        </w:rPr>
        <w:t>11. Next meeting date</w:t>
      </w:r>
      <w:r w:rsidR="006A635C" w:rsidRPr="00695FA1">
        <w:rPr>
          <w:rFonts w:ascii="Arial" w:hAnsi="Arial" w:cs="Arial"/>
          <w:color w:val="000000"/>
        </w:rPr>
        <w:br/>
      </w:r>
    </w:p>
    <w:p w14:paraId="2C38165B" w14:textId="77777777" w:rsidR="006A635C" w:rsidRPr="00695FA1" w:rsidRDefault="006A635C" w:rsidP="00ED29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14:paraId="7EBE6DA2" w14:textId="77777777" w:rsidR="006E0282" w:rsidRPr="00695FA1" w:rsidRDefault="006E0282" w:rsidP="00ED29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14:paraId="6A80D21D" w14:textId="77777777" w:rsidR="00210271" w:rsidRPr="00695FA1" w:rsidRDefault="00210271" w:rsidP="00ED29A6">
      <w:pPr>
        <w:rPr>
          <w:rFonts w:ascii="Arial" w:hAnsi="Arial" w:cs="Arial"/>
        </w:rPr>
      </w:pPr>
    </w:p>
    <w:sectPr w:rsidR="00210271" w:rsidRPr="00695FA1" w:rsidSect="00210271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414AB3" w14:textId="77777777" w:rsidR="00B234CF" w:rsidRDefault="00B234CF" w:rsidP="00695FA1">
      <w:pPr>
        <w:spacing w:after="0" w:line="240" w:lineRule="auto"/>
      </w:pPr>
      <w:r>
        <w:separator/>
      </w:r>
    </w:p>
  </w:endnote>
  <w:endnote w:type="continuationSeparator" w:id="0">
    <w:p w14:paraId="6B0FD4DB" w14:textId="77777777" w:rsidR="00B234CF" w:rsidRDefault="00B234CF" w:rsidP="00695F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257657" w14:textId="07B96D30" w:rsidR="00695FA1" w:rsidRDefault="00AD62B0" w:rsidP="00695FA1">
    <w:pPr>
      <w:pStyle w:val="Footer"/>
      <w:jc w:val="right"/>
    </w:pPr>
    <w:r>
      <w:rPr>
        <w:noProof/>
      </w:rPr>
      <w:drawing>
        <wp:inline distT="0" distB="0" distL="0" distR="0" wp14:anchorId="71C97540" wp14:editId="46821701">
          <wp:extent cx="2133600" cy="533400"/>
          <wp:effectExtent l="0" t="0" r="0" b="0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EE8F3D" w14:textId="77777777" w:rsidR="00B234CF" w:rsidRDefault="00B234CF" w:rsidP="00695FA1">
      <w:pPr>
        <w:spacing w:after="0" w:line="240" w:lineRule="auto"/>
      </w:pPr>
      <w:r>
        <w:separator/>
      </w:r>
    </w:p>
  </w:footnote>
  <w:footnote w:type="continuationSeparator" w:id="0">
    <w:p w14:paraId="23DF7561" w14:textId="77777777" w:rsidR="00B234CF" w:rsidRDefault="00B234CF" w:rsidP="00695F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9A6"/>
    <w:rsid w:val="000203F4"/>
    <w:rsid w:val="00032485"/>
    <w:rsid w:val="000864C7"/>
    <w:rsid w:val="000F712F"/>
    <w:rsid w:val="000F7C87"/>
    <w:rsid w:val="001266AB"/>
    <w:rsid w:val="00167C9B"/>
    <w:rsid w:val="00197A55"/>
    <w:rsid w:val="001C0AB4"/>
    <w:rsid w:val="00210271"/>
    <w:rsid w:val="00261953"/>
    <w:rsid w:val="002B0FD5"/>
    <w:rsid w:val="002E2856"/>
    <w:rsid w:val="0035766F"/>
    <w:rsid w:val="00364412"/>
    <w:rsid w:val="00441CE8"/>
    <w:rsid w:val="00442373"/>
    <w:rsid w:val="004C41EE"/>
    <w:rsid w:val="00502CA0"/>
    <w:rsid w:val="00523DC0"/>
    <w:rsid w:val="00540685"/>
    <w:rsid w:val="005460A9"/>
    <w:rsid w:val="00550408"/>
    <w:rsid w:val="00574D0D"/>
    <w:rsid w:val="005F20CF"/>
    <w:rsid w:val="00614386"/>
    <w:rsid w:val="006463D9"/>
    <w:rsid w:val="00695FA1"/>
    <w:rsid w:val="006A5B42"/>
    <w:rsid w:val="006A635C"/>
    <w:rsid w:val="006E0282"/>
    <w:rsid w:val="00716298"/>
    <w:rsid w:val="00727EBD"/>
    <w:rsid w:val="007F4692"/>
    <w:rsid w:val="008017F5"/>
    <w:rsid w:val="008439AA"/>
    <w:rsid w:val="008576CA"/>
    <w:rsid w:val="00873387"/>
    <w:rsid w:val="008E5F68"/>
    <w:rsid w:val="00973CE9"/>
    <w:rsid w:val="009A370C"/>
    <w:rsid w:val="00A03699"/>
    <w:rsid w:val="00A22C88"/>
    <w:rsid w:val="00A2619C"/>
    <w:rsid w:val="00AB7799"/>
    <w:rsid w:val="00AD62B0"/>
    <w:rsid w:val="00B03EA1"/>
    <w:rsid w:val="00B234CF"/>
    <w:rsid w:val="00BC400B"/>
    <w:rsid w:val="00BE1E89"/>
    <w:rsid w:val="00C12B3D"/>
    <w:rsid w:val="00C97EA5"/>
    <w:rsid w:val="00CB3A1D"/>
    <w:rsid w:val="00CD1B3E"/>
    <w:rsid w:val="00D53C06"/>
    <w:rsid w:val="00D63F06"/>
    <w:rsid w:val="00D80152"/>
    <w:rsid w:val="00DA2251"/>
    <w:rsid w:val="00DC5E1D"/>
    <w:rsid w:val="00E02C82"/>
    <w:rsid w:val="00E27778"/>
    <w:rsid w:val="00E402A8"/>
    <w:rsid w:val="00EA2175"/>
    <w:rsid w:val="00ED29A6"/>
    <w:rsid w:val="00F335AD"/>
    <w:rsid w:val="00F71039"/>
    <w:rsid w:val="00FC5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6726839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0271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EA2175"/>
    <w:rPr>
      <w:b/>
    </w:rPr>
  </w:style>
  <w:style w:type="table" w:styleId="TableGrid">
    <w:name w:val="Table Grid"/>
    <w:basedOn w:val="TableNormal"/>
    <w:uiPriority w:val="59"/>
    <w:rsid w:val="006A63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5FA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5FA1"/>
    <w:rPr>
      <w:sz w:val="22"/>
      <w:lang w:val="en-CA" w:eastAsia="x-none"/>
    </w:rPr>
  </w:style>
  <w:style w:type="paragraph" w:styleId="Footer">
    <w:name w:val="footer"/>
    <w:basedOn w:val="Normal"/>
    <w:link w:val="FooterChar"/>
    <w:uiPriority w:val="99"/>
    <w:unhideWhenUsed/>
    <w:rsid w:val="00695FA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5FA1"/>
    <w:rPr>
      <w:sz w:val="22"/>
      <w:lang w:val="en-CA" w:eastAsia="x-none"/>
    </w:rPr>
  </w:style>
  <w:style w:type="paragraph" w:customStyle="1" w:styleId="Default">
    <w:name w:val="Default"/>
    <w:rsid w:val="00695FA1"/>
    <w:pPr>
      <w:autoSpaceDE w:val="0"/>
      <w:autoSpaceDN w:val="0"/>
      <w:adjustRightInd w:val="0"/>
    </w:pPr>
    <w:rPr>
      <w:rFonts w:cs="Calibri"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9390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1285</Characters>
  <Application>Microsoft Office Word</Application>
  <DocSecurity>0</DocSecurity>
  <Lines>10</Lines>
  <Paragraphs>3</Paragraphs>
  <ScaleCrop>false</ScaleCrop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2024-06-25T16:50:00Z</dcterms:created>
  <dcterms:modified xsi:type="dcterms:W3CDTF">2024-06-25T16:50:00Z</dcterms:modified>
</cp:coreProperties>
</file>